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592352" w14:textId="5482DC49" w:rsidR="00746959" w:rsidRDefault="008B27DA" w:rsidP="0074695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4</w:t>
      </w:r>
      <w:r w:rsidR="00746959">
        <w:rPr>
          <w:sz w:val="24"/>
          <w:szCs w:val="24"/>
        </w:rPr>
        <w:br/>
        <w:t xml:space="preserve">к распоряжению от </w:t>
      </w:r>
      <w:r w:rsidR="0057561A">
        <w:rPr>
          <w:sz w:val="24"/>
          <w:szCs w:val="24"/>
        </w:rPr>
        <w:t>24</w:t>
      </w:r>
      <w:r w:rsidR="00746959">
        <w:rPr>
          <w:sz w:val="24"/>
          <w:szCs w:val="24"/>
        </w:rPr>
        <w:t> декабря 201</w:t>
      </w:r>
      <w:r w:rsidR="00DB3FD0">
        <w:rPr>
          <w:sz w:val="24"/>
          <w:szCs w:val="24"/>
        </w:rPr>
        <w:t>9</w:t>
      </w:r>
      <w:r w:rsidR="00746959">
        <w:rPr>
          <w:sz w:val="24"/>
          <w:szCs w:val="24"/>
        </w:rPr>
        <w:t xml:space="preserve"> №</w:t>
      </w:r>
      <w:r w:rsidR="0057561A">
        <w:rPr>
          <w:sz w:val="24"/>
          <w:szCs w:val="24"/>
        </w:rPr>
        <w:t>52/1</w:t>
      </w:r>
    </w:p>
    <w:p w14:paraId="16ACBDDC" w14:textId="77777777" w:rsidR="00746959" w:rsidRDefault="00746959" w:rsidP="0074695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jc w:val="right"/>
        <w:rPr>
          <w:sz w:val="24"/>
          <w:szCs w:val="24"/>
        </w:rPr>
      </w:pPr>
      <w:r>
        <w:rPr>
          <w:sz w:val="24"/>
          <w:szCs w:val="24"/>
        </w:rPr>
        <w:t> </w:t>
      </w:r>
    </w:p>
    <w:p w14:paraId="7BFC55D1" w14:textId="77777777" w:rsidR="00E71510" w:rsidRPr="0062095E" w:rsidRDefault="00E71510" w:rsidP="00E71510">
      <w:pPr>
        <w:rPr>
          <w:sz w:val="28"/>
          <w:szCs w:val="28"/>
        </w:rPr>
      </w:pPr>
    </w:p>
    <w:p w14:paraId="1A753C46" w14:textId="77777777" w:rsidR="00E71510" w:rsidRPr="0062095E" w:rsidRDefault="00E71510" w:rsidP="00E71510">
      <w:pPr>
        <w:jc w:val="center"/>
        <w:rPr>
          <w:b/>
          <w:sz w:val="28"/>
          <w:szCs w:val="28"/>
        </w:rPr>
      </w:pPr>
      <w:r w:rsidRPr="0062095E">
        <w:rPr>
          <w:b/>
          <w:sz w:val="28"/>
          <w:szCs w:val="28"/>
        </w:rPr>
        <w:t>Рабочий план счетов</w:t>
      </w:r>
    </w:p>
    <w:p w14:paraId="1E95FAF6" w14:textId="77777777" w:rsidR="00E71510" w:rsidRDefault="00E71510"/>
    <w:tbl>
      <w:tblPr>
        <w:tblW w:w="995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964"/>
        <w:gridCol w:w="737"/>
        <w:gridCol w:w="562"/>
        <w:gridCol w:w="562"/>
        <w:gridCol w:w="562"/>
        <w:gridCol w:w="624"/>
        <w:gridCol w:w="624"/>
        <w:gridCol w:w="562"/>
        <w:gridCol w:w="562"/>
        <w:gridCol w:w="563"/>
      </w:tblGrid>
      <w:tr w:rsidR="00E71510" w:rsidRPr="006A6095" w14:paraId="1A2846F0" w14:textId="77777777" w:rsidTr="00BF50D3"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655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Наименование счета</w:t>
            </w:r>
          </w:p>
        </w:tc>
        <w:tc>
          <w:tcPr>
            <w:tcW w:w="63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A5E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Номер счета</w:t>
            </w:r>
          </w:p>
        </w:tc>
      </w:tr>
      <w:tr w:rsidR="00E71510" w:rsidRPr="006A6095" w14:paraId="4DAE0717" w14:textId="77777777" w:rsidTr="00BF50D3"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2062" w14:textId="77777777" w:rsidR="00E71510" w:rsidRPr="006A6095" w:rsidRDefault="00E71510" w:rsidP="00BF50D3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63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161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код</w:t>
            </w:r>
          </w:p>
        </w:tc>
      </w:tr>
      <w:tr w:rsidR="00E71510" w:rsidRPr="006A6095" w14:paraId="015A2C85" w14:textId="77777777" w:rsidTr="00BF50D3"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CBCF" w14:textId="77777777" w:rsidR="00E71510" w:rsidRPr="006A6095" w:rsidRDefault="00E71510" w:rsidP="00BF50D3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7E7F" w14:textId="77777777" w:rsidR="00E71510" w:rsidRPr="006A6095" w:rsidRDefault="00E71510" w:rsidP="00B4324A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аналитический по БК 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8DC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вида деятельности</w:t>
            </w:r>
          </w:p>
        </w:tc>
        <w:tc>
          <w:tcPr>
            <w:tcW w:w="29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E0C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синтетического счета</w:t>
            </w:r>
          </w:p>
        </w:tc>
        <w:tc>
          <w:tcPr>
            <w:tcW w:w="16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3C6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аналитический по КОСГУ</w:t>
            </w:r>
          </w:p>
        </w:tc>
      </w:tr>
      <w:tr w:rsidR="00E71510" w:rsidRPr="006A6095" w14:paraId="10EC9B09" w14:textId="77777777" w:rsidTr="00BF50D3"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94A6" w14:textId="77777777" w:rsidR="00E71510" w:rsidRPr="006A6095" w:rsidRDefault="00E71510" w:rsidP="00BF50D3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9632" w14:textId="77777777" w:rsidR="00E71510" w:rsidRPr="006A6095" w:rsidRDefault="00E71510" w:rsidP="00BF50D3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E524" w14:textId="77777777" w:rsidR="00E71510" w:rsidRPr="006A6095" w:rsidRDefault="00E71510" w:rsidP="00BF50D3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5BE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объекта учета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DE9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группы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7A9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вида</w:t>
            </w:r>
          </w:p>
        </w:tc>
        <w:tc>
          <w:tcPr>
            <w:tcW w:w="1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5D0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  <w:tr w:rsidR="00E71510" w:rsidRPr="006A6095" w14:paraId="76178636" w14:textId="77777777" w:rsidTr="00BF50D3"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5D8B" w14:textId="77777777" w:rsidR="00E71510" w:rsidRPr="006A6095" w:rsidRDefault="00E71510" w:rsidP="00BF50D3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63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7CF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номер разряда счета</w:t>
            </w:r>
          </w:p>
        </w:tc>
      </w:tr>
      <w:tr w:rsidR="00E71510" w:rsidRPr="006A6095" w14:paraId="16C746B0" w14:textId="77777777" w:rsidTr="00BF50D3"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C332" w14:textId="77777777" w:rsidR="00E71510" w:rsidRPr="006A6095" w:rsidRDefault="00E71510" w:rsidP="00BF50D3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3F7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1 - 17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6EA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117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452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7AF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6B9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499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CF25" w14:textId="77777777" w:rsidR="00E71510" w:rsidRPr="006A6095" w:rsidRDefault="00E71510" w:rsidP="00BF50D3">
            <w:pPr>
              <w:pStyle w:val="ConsPlusNormal"/>
              <w:jc w:val="both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752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25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B07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26</w:t>
            </w:r>
          </w:p>
        </w:tc>
      </w:tr>
      <w:tr w:rsidR="00E71510" w:rsidRPr="006A6095" w14:paraId="3A033CB1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85E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3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096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</w:tr>
      <w:tr w:rsidR="00E71510" w:rsidRPr="006A6095" w14:paraId="026DF5A0" w14:textId="77777777" w:rsidTr="00BF50D3">
        <w:tc>
          <w:tcPr>
            <w:tcW w:w="99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1E95" w14:textId="77777777" w:rsidR="00E71510" w:rsidRPr="006A6095" w:rsidRDefault="00E71510" w:rsidP="00BF50D3">
            <w:pPr>
              <w:pStyle w:val="ConsPlusNormal"/>
              <w:jc w:val="center"/>
              <w:outlineLvl w:val="1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БАЛАНСОВЫЕ СЧЕТА</w:t>
            </w:r>
          </w:p>
        </w:tc>
      </w:tr>
      <w:tr w:rsidR="00E71510" w:rsidRPr="006A6095" w14:paraId="7B051A01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B724" w14:textId="77777777" w:rsidR="00E71510" w:rsidRPr="006A6095" w:rsidRDefault="00E71510" w:rsidP="00BF50D3">
            <w:pPr>
              <w:pStyle w:val="ConsPlusNormal"/>
              <w:outlineLvl w:val="2"/>
              <w:rPr>
                <w:sz w:val="16"/>
                <w:szCs w:val="16"/>
              </w:rPr>
            </w:pPr>
            <w:bookmarkStart w:id="0" w:name="Par76"/>
            <w:bookmarkEnd w:id="0"/>
            <w:r w:rsidRPr="006A6095">
              <w:rPr>
                <w:sz w:val="16"/>
                <w:szCs w:val="16"/>
              </w:rPr>
              <w:t>Раздел 1. НЕФИНАНСОВЫЕ АКТИВЫ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CCE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945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240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B4E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AB2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0D2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438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47B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535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B68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F66D83E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84B7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Основные средства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06C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867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4C7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E3B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1BC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5B4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EFF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890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0D1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F7A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F20F70E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ACEC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Основные средства - недвижимое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B0E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64B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2E3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4E2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56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BF7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FC0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F43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6B2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8A5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5C833B5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D0EB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Нежилые помещения (здания и сооружения) - недвижимое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928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FFA2" w14:textId="77777777" w:rsidR="00E71510" w:rsidRPr="006A6095" w:rsidRDefault="00BF50D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EBB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29F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A15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0C3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D87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834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09E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4F0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6E06DF88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65C4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стоимости нежилых помещений (зданий и сооружений) - недвижимого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073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A75D" w14:textId="77777777" w:rsidR="00E71510" w:rsidRPr="006A6095" w:rsidRDefault="00BF50D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560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249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7B1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AFF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A6C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CB4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2CD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85E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B76DAC6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64D6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нежилых помещений (зданий и сооружений) - недвижимого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261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B4C6" w14:textId="77777777" w:rsidR="00E71510" w:rsidRPr="006A6095" w:rsidRDefault="00BF50D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D70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5C9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20E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61D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F92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1FA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961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1E2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2CFFB35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8351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Основные средства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ACC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BC15" w14:textId="77777777" w:rsidR="00E71510" w:rsidRPr="006A6095" w:rsidRDefault="00BF50D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6C8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B33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CFF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7E4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7F2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EF1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D26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376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D482C41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C7BD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Машины и оборудование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934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C245" w14:textId="77777777" w:rsidR="00E71510" w:rsidRPr="006A6095" w:rsidRDefault="00BF50D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ADF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32A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FA8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AA7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BAB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0BF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D42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F36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088881A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B864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стоимости машин и оборудования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BB0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E30E" w14:textId="77777777" w:rsidR="00E71510" w:rsidRPr="006A6095" w:rsidRDefault="00BF50D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30D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1D5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975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12E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7B5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692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185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C8A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6DF8131E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2F74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машин и оборудования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3F1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6047" w14:textId="77777777" w:rsidR="00E71510" w:rsidRPr="006A6095" w:rsidRDefault="00BF50D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2E2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738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77D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CB6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D74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D85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A29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952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85BA1D5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4799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Транспортные средства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ABE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5EF0" w14:textId="77777777" w:rsidR="00E71510" w:rsidRPr="006A6095" w:rsidRDefault="0062095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E28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FCA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565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AF2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497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EDD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016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258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277B8DF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308A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стоимости транспортных средств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CE8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44A6" w14:textId="77777777" w:rsidR="00E71510" w:rsidRPr="006A6095" w:rsidRDefault="0062095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56D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725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2D3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D7C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884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818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F64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D52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BAAE8A6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00FA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транспортных средств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58F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46B6" w14:textId="77777777" w:rsidR="00E71510" w:rsidRPr="006A6095" w:rsidRDefault="0062095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906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9D6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89A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C03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49A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C08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5AA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66B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EE275EC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F94D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Инвентарь производственный и хозяйственный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E66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BDD3" w14:textId="77777777" w:rsidR="00E71510" w:rsidRPr="006A6095" w:rsidRDefault="0062095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366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AC8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060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8F9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70A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EC1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3ED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735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7CB73FA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A3E5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стоимости инвентаря производственного и хозяйственного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54C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D578" w14:textId="77777777" w:rsidR="00E71510" w:rsidRPr="006A6095" w:rsidRDefault="0062095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369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D1B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10C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A42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170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639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096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3F5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58075EC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29A4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Уменьшение стоимости инвентаря </w:t>
            </w:r>
            <w:r w:rsidRPr="006A6095">
              <w:rPr>
                <w:sz w:val="16"/>
                <w:szCs w:val="16"/>
              </w:rPr>
              <w:lastRenderedPageBreak/>
              <w:t>производственного и хозяйственного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610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2B53" w14:textId="77777777" w:rsidR="00E71510" w:rsidRPr="006A6095" w:rsidRDefault="0062095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EA9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873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B20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CCD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62D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AD3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EC4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DBA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3D40B75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AEAF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Биологические ресурсы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422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65BA" w14:textId="77777777" w:rsidR="00E71510" w:rsidRPr="006A6095" w:rsidRDefault="0062095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53B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170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497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6A3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849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638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4DB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A37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9CF9207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71AE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стоимости биологических ресурсов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E27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1F22" w14:textId="77777777" w:rsidR="00E71510" w:rsidRPr="006A6095" w:rsidRDefault="0062095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2E9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75D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16F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FBB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6A3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2F9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FC7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383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62342B0A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1BC4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биологических ресурсов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068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E240" w14:textId="77777777" w:rsidR="00E71510" w:rsidRPr="006A6095" w:rsidRDefault="0062095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B6B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B7D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592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AAF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0E6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903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6A5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709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5FD23CEA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F9AD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Прочие основные средства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098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9721" w14:textId="77777777" w:rsidR="00E71510" w:rsidRPr="006A6095" w:rsidRDefault="0062095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A13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4E6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078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9E8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B51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7D4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475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9F9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2D918F4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C28A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стоимости прочих основных средств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E05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D932" w14:textId="77777777" w:rsidR="00E71510" w:rsidRPr="006A6095" w:rsidRDefault="0062095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357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226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5D4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4B8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843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E35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0EC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81F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7D03B22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FBD0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прочих основных средств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5D1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FF04" w14:textId="77777777" w:rsidR="00E71510" w:rsidRPr="006A6095" w:rsidRDefault="0062095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171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AB7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F98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B54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EFF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8C6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675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74A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07B9EA8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429E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Амортизация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9B3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45F5" w14:textId="77777777" w:rsidR="00E71510" w:rsidRPr="006A6095" w:rsidRDefault="00DE64A4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96E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000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B36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673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842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41A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BFC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7D6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DAC10C7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67A1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Амортизация недвижимого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41B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B69E" w14:textId="77777777" w:rsidR="00E71510" w:rsidRPr="006A6095" w:rsidRDefault="00DE64A4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A5C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05E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380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4F3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A41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8EF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BC0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1CA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91F664C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8188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Амортизация нежилых помещений (зданий и сооружений) - недвижимого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ECB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E5B3" w14:textId="77777777" w:rsidR="00E71510" w:rsidRPr="006A6095" w:rsidRDefault="00DE64A4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C6D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E70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A9B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D2D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3C7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DAE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ADC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822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5A1F1B22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1E57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нежилых помещений (зданий и сооружений) - недвижимого имущества учреждения за счет амортизации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DA4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AEFC" w14:textId="77777777" w:rsidR="00E71510" w:rsidRPr="006A6095" w:rsidRDefault="00DE64A4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F2C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B87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ECD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D95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A10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2DA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750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5B3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</w:tr>
      <w:tr w:rsidR="00E71510" w:rsidRPr="006A6095" w14:paraId="388C69E6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C323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Амортизация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031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2A82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6EE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7E2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17D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028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893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642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8C6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FE4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4D1DB11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708C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Амортизация машин и оборудования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9C7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CFB5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03C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FB6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59E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FBF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DF9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363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B9B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843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9EF0F82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233F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машин и оборудования - иного движимого имущества учреждения за счет амортизации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FC5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178E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71C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5A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FAF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54F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484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153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375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A56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</w:tr>
      <w:tr w:rsidR="00E71510" w:rsidRPr="006A6095" w14:paraId="77115988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9797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Амортизация транспортных средств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398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8FF6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B8B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2BE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702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27D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1CC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FF4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984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49F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65FA4BD8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A273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транспортных средств - иного движимого имущества учреждения за счет амортизации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134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9497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19C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E41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449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F0F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C4F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2F1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930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3FA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</w:tr>
      <w:tr w:rsidR="00E71510" w:rsidRPr="006A6095" w14:paraId="4A741C06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926E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Амортизация инвентаря производственного и хозяйственного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748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4952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B18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0AC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094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96D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DE0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681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621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E73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8CEDCC1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FE99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инвентаря производственного и хозяйственного - иного движимого имущества учреждения за счет амортизации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2D6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22B0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71F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A54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F26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4B0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99B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096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A10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116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</w:tr>
      <w:tr w:rsidR="00E71510" w:rsidRPr="006A6095" w14:paraId="6D8804E1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86C1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Амортизация биологических ресурсов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89D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F373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488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8DB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103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846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E6A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1A3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9A7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585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51C5A45E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0E92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биологических ресурсов - иного движимого имущества учреждения за счет амортизации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C0F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B4D3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F9B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AD1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E30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930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6DA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6E0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2BD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D42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</w:tr>
      <w:tr w:rsidR="00E71510" w:rsidRPr="006A6095" w14:paraId="1AAD4774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94B3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Амортизация прочих основных средств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55B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3523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54C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768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3A5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DE6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B60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6B7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1D6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DCB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6FFB4AF9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E0FF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прочих основных средств - иного движимого имущества учреждения за счет амортизации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3E6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A062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9FB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768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3DD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187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BCF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D4D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B01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8C9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</w:tr>
      <w:tr w:rsidR="00E71510" w:rsidRPr="006A6095" w14:paraId="565A84A0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2A6C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Амортизация имущества, составляющего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1D5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7876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347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6F5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EEF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668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4A9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3B5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C40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6D0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DF28196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DB38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lastRenderedPageBreak/>
              <w:t>Амортизация недвижимого имущества в составе имущества казны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DF2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36B5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9F8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263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A3A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271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66E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A0C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E67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1EB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7C6FDC9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4449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недвижимого имущества в составе имущества казны за счет амортизации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9AD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B007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BD6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0A5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7C3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A7F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9CD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5E0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642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E5D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</w:tr>
      <w:tr w:rsidR="00E71510" w:rsidRPr="006A6095" w14:paraId="04FE7D18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E6F4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Амортизация движимого имущества в составе имущества казны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FDC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6F2D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D2B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6C6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635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E13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874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59E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F75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B6B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5900DA4A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BE90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движимого имущества в составе имущества казны за счет амортизации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60A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6F77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FF1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436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EB8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8D9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6A6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43D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848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67C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</w:tr>
      <w:tr w:rsidR="00E71510" w:rsidRPr="006A6095" w14:paraId="566C99DE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2E0A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Материальные запасы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F15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DA9F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BFD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1F7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6D2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13A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1CF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3E3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BCC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A3B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982558B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B331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Материальные запасы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149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1B74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243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DC4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586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1B4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F43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CD2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3B1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9B8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1507DB9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7961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Горюче-смазочные материалы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6DC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6370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6CD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6EC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3C0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FA7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6ED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E0A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AA9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AFA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A040CE6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2868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стоимости горюче-смазочных материалов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DD8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0D71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69C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432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AC1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03D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10E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E71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95F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873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0B6269B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9005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горюче-смазочных материалов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000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1D2F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76E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6C2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3E7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C99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04F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352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B0B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9DF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81E1EE0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CC0B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Строительные материалы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A3A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306E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B6B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552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0FC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47D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2CE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179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0A4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C48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6506BF8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666B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стоимости строительных материалов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F83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BADC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46D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736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2E2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982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797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A2A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7AA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CD2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9EC88C3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ED47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строительных материалов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6AB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224E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082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260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58A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839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3DA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D95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450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064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0E99B25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6D92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Мягкий инвентарь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2D8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F2A1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BD8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3F2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9EF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446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A84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F14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0FA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77F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68BB780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8333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стоимости мягкого инвентаря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348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5319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AC1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D4A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DC2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557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019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B04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9D5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BF2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A153101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60CC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мягкого инвентаря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4DE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3796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56D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B49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F4D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444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3AC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95B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95B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081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45BC81F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BF90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Прочие материальные запасы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ED1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C69B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D8B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A4F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8D2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B63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1EA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52E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088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8A0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561139C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3E7C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стоимости прочих материальных запасов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B9D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600D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85E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A4B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EA5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71C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05D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9A9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929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4FE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3A0CCA4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EE1B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прочих материальных запасов -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88F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D2BC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501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408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E57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D41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F8E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968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8B8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E05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553A90F3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714A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Вложения в нефинансовые активы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092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4018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A17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871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031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0DC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5A4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CDC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146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57D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989543D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A80C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Вложения в недвижимое имущество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B22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0559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E61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155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A1F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682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AD4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51B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C52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43A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7317C62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5C76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Вложения в основные средства - недвижимое имущество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EC7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63A8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D00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F4D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5EE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ACF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4CC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379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F4B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442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AC814A7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7FA3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вложений в основные средства - недвижимое имущество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675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F169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43C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F6A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1CB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6D3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0E5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989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A34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BCC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45CA98E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0AA8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вложений в основные средства - недвижимое имущество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AD8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7CAB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6C3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2C8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0EA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43A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3F9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B9E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C82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B71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5B1B9E6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7425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Вложения в непроизведенные активы - недвижимое имущество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74D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A422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924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A2A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AEB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933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119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7C7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4A1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262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C9C6C29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7468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вложений в непроизведенные активы - недвижимое имущество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C16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5D91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52A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956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735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C1C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C6F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92E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537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772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F972C51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3BEF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lastRenderedPageBreak/>
              <w:t>Уменьшение вложений в непроизведенные активы - недвижимое имущество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0DE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14BB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449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3C0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DD5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412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F92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CBB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6D2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D31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639A8A1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1A62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Вложения в иное движимое имущество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FE4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2AD0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1D7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548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051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66E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9FC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620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59C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EA1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98D738F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29BE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Вложения в основные средства - иное движимое имущество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1E3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D730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1BC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D59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1D1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565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2BC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923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0E4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2EE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D52608B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1E86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вложений в основные средства - иное движимое имущество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D1E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2884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202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531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E05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3A6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93E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E2E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A30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6D2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5F2CF651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7E73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вложений в основные средства - иное движимое имущество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E65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1B94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C85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A28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E45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FE1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082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CE4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500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45B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85C9260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6408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Вложения в материальные запасы - иное движимое имущество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623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CE78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CBA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9B7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D6E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6DD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FE4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47C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657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C38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3A0FB8B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2F7E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Увеличение вложений в материальные запасы - иное движимое имущество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943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F375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8D5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570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DED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96C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4FF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CAB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9E5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D4D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B58E4F1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BE04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Уменьшение вложений в материальные запасы - иное движимое имущество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7F7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FB47" w14:textId="77777777" w:rsidR="00E71510" w:rsidRPr="006A6095" w:rsidRDefault="00A475A7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C71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46D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B57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C25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663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00F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7A9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C68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6C841B8C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C399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Нефинансовые активы имущества казны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9A7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0DC2" w14:textId="77777777" w:rsidR="00E71510" w:rsidRPr="006A6095" w:rsidRDefault="0010614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BF7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18F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825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14F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789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B35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F31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7A5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CB20858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BAEE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Нефинансовые активы, составляющие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F3A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5564" w14:textId="77777777" w:rsidR="00E71510" w:rsidRPr="006A6095" w:rsidRDefault="0010614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CED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157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B1F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D18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0E5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68D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BBC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A4C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FC66D94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D077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Недвижимое имущество, составляющее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3D6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2A0E" w14:textId="77777777" w:rsidR="00E71510" w:rsidRPr="006A6095" w:rsidRDefault="0010614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426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A29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682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3A9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9DE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C2E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6BD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B84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21A20E2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A0C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стоимости недвижимого имущества, составляющего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5BB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33CD" w14:textId="77777777" w:rsidR="00E71510" w:rsidRPr="006A6095" w:rsidRDefault="0010614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F02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CAB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66C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1AB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B55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F8A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43A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5D1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2362F3C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5CBC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недвижимого имущества, составляющего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81F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FF40" w14:textId="77777777" w:rsidR="00E71510" w:rsidRPr="006A6095" w:rsidRDefault="0010614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081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9CB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1F6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779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5B7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A14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95C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D89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C40774E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FFD8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Движимое имущество, составляющее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BC6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ECA8" w14:textId="77777777" w:rsidR="00E71510" w:rsidRPr="006A6095" w:rsidRDefault="0010614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A61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E85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666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C04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5B6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944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261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E51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090EFAC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C926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стоимости движимого имущества, составляющего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7A2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826A" w14:textId="77777777" w:rsidR="00E71510" w:rsidRPr="006A6095" w:rsidRDefault="0010614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D83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F9F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65B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A1D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0A0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510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A8D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4E9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62D6ED8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5F04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движимого имущества, составляющего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0BE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47C0" w14:textId="77777777" w:rsidR="00E71510" w:rsidRPr="006A6095" w:rsidRDefault="0010614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4D2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475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296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28D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74F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D09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244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0E0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6414BAE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2191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Непроизведенные активы, составляющие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B45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EA7C" w14:textId="77777777" w:rsidR="00E71510" w:rsidRPr="006A6095" w:rsidRDefault="0010614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98A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E19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29C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F77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265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A13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963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AB8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63EF7F31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278E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стоимости непроизведенных активов, составляющих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482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EAA4" w14:textId="77777777" w:rsidR="00E71510" w:rsidRPr="006A6095" w:rsidRDefault="0010614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73C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E60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048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2C7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1D7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D7B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428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ED9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6ADE43A0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6F03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непроизведенных активов, составляющих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BBB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AF4E" w14:textId="77777777" w:rsidR="00E71510" w:rsidRPr="006A6095" w:rsidRDefault="0010614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09F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3A2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CA3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C1A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BCE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656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043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B06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02DF7B9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3EE5" w14:textId="77777777" w:rsidR="00E71510" w:rsidRPr="006A6095" w:rsidRDefault="00E71510" w:rsidP="00BF50D3">
            <w:pPr>
              <w:pStyle w:val="ConsPlusNormal"/>
              <w:outlineLvl w:val="2"/>
              <w:rPr>
                <w:sz w:val="16"/>
                <w:szCs w:val="16"/>
              </w:rPr>
            </w:pPr>
            <w:bookmarkStart w:id="1" w:name="Par3651"/>
            <w:bookmarkEnd w:id="1"/>
            <w:r w:rsidRPr="006A6095">
              <w:rPr>
                <w:sz w:val="16"/>
                <w:szCs w:val="16"/>
              </w:rPr>
              <w:t>РАЗДЕЛ 2. ФИНАНСОВЫЕ АКТИВЫ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B51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8AAB" w14:textId="77777777" w:rsidR="00E71510" w:rsidRPr="006A6095" w:rsidRDefault="0010614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AA3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257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363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FDE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74A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A7F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C09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39F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1DED068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4E1F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Денежные средства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D3E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1A30" w14:textId="77777777" w:rsidR="00E71510" w:rsidRPr="006A6095" w:rsidRDefault="0010614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720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B1D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490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279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F55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DFC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5D0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0AC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68EEBC8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D908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Денежные средства на лицевых счетах учреждения в органе казначейства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EB0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B507" w14:textId="77777777" w:rsidR="00E71510" w:rsidRPr="006A6095" w:rsidRDefault="0010614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919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B1E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F4A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E58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935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D4F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93F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75B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663A32EA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2162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Денежные средства учреждения на лицевых счетах в органе казначейства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A29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3E2B" w14:textId="77777777" w:rsidR="00E71510" w:rsidRPr="006A6095" w:rsidRDefault="0010614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EF5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5A1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EAB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377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808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CDD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379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0DB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1A44BA5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1F43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Поступления денежных средств учреждения на лицевые счета в органе казначейства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288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9F0F" w14:textId="77777777" w:rsidR="00E71510" w:rsidRPr="006A6095" w:rsidRDefault="0010614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B80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932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F20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76A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927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1EF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E36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0CA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999128C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BEC7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Выбытия денежных средств учреждения с лицевых счетов в органе казначейства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96D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4319" w14:textId="77777777" w:rsidR="00E71510" w:rsidRPr="006A6095" w:rsidRDefault="0010614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F35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3C7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302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B48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D55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682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BD6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C23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69C55579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58DB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Средства на счетах бюджета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94C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CAF2" w14:textId="77777777" w:rsidR="00E71510" w:rsidRPr="006A6095" w:rsidRDefault="00CF43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7D4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050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B20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2BA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7F1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56C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8CF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ECC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3C619FB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F23A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Средства на счетах бюджета в органе Федерального казначейства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6AC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D1C6" w14:textId="77777777" w:rsidR="00E71510" w:rsidRPr="006A6095" w:rsidRDefault="00CF43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859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40C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ED1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045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6E2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7B0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73F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C20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5D95C2BA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80EF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Средства на счетах бюджета в рублях в органе Федерального казначейства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26F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B3C4" w14:textId="77777777" w:rsidR="00E71510" w:rsidRPr="006A6095" w:rsidRDefault="00CF43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49B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86F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507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5DE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D50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C45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F48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E47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3E85849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4730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Поступления средств на счета бюджета в рублях в органе Федерального казначейства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F2A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A274" w14:textId="77777777" w:rsidR="00E71510" w:rsidRPr="006A6095" w:rsidRDefault="00CF43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FA2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9FD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A88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864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1FB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AC1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A47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D58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69D58C1E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C3DB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lastRenderedPageBreak/>
              <w:t>Выбытия средств со счетов бюджета в рублях в органе Федерального казначейства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928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58EB" w14:textId="77777777" w:rsidR="00E71510" w:rsidRPr="006A6095" w:rsidRDefault="00CF43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2B8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B32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F81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806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2CF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AEA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97E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8B8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1E593F0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4A51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Средства на счетах бюджета в органе Федерального казначейства в пути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E31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9EC8" w14:textId="77777777" w:rsidR="00E71510" w:rsidRPr="006A6095" w:rsidRDefault="00CF43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25A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B24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D91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CB0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C7C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FD0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010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587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E150C9A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0A19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Поступления средств на счетах бюджета в органе Федерального казначейства в пути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257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2665" w14:textId="77777777" w:rsidR="00E71510" w:rsidRPr="006A6095" w:rsidRDefault="00CF43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BF7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283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C1D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125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BCF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10A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88D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A17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59AAF5DD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3687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Выбытия средств со счетов бюджета в органе Федерального казначейства в пути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B6E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92CA" w14:textId="77777777" w:rsidR="00E71510" w:rsidRPr="006A6095" w:rsidRDefault="00CF43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306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34F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B52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A52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A8A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11C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6DA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FEB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5626888A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FB27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Финансовые вложения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AEC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F20C" w14:textId="77777777" w:rsidR="00E71510" w:rsidRPr="006A6095" w:rsidRDefault="00CF43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8EB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48C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261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A08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B9F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AE1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8A2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3C2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1906ADD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0C12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Акции и иные формы участия в капитале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E4A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E961" w14:textId="77777777" w:rsidR="00E71510" w:rsidRPr="006A6095" w:rsidRDefault="00CF43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EF8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FA5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74D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1DC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9A2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FCB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F32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269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ACC41D8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6B5C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Участие в государственных (муниципальных) учреждениях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A8C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939E" w14:textId="77777777" w:rsidR="00E71510" w:rsidRPr="006A6095" w:rsidRDefault="00CF43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C62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910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585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CE2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AD2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8C7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F4B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0CD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66BFD385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C0D9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стоимости участия в государственных (муниципальных) учреждениях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4CA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6ED2" w14:textId="77777777" w:rsidR="00E71510" w:rsidRPr="006A6095" w:rsidRDefault="00CF43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76A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FB5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69E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FA2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E8C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447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037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A03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C1D6DE8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7838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стоимости участия в государственных (муниципальных) учреждениях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F38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680D" w14:textId="77777777" w:rsidR="00E71510" w:rsidRPr="006A6095" w:rsidRDefault="00CF43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8FE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F20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DCB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5D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5F8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C9D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D4A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4C3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3248689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69A0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Расчеты по доходам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DAD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6165" w14:textId="77777777" w:rsidR="00E71510" w:rsidRPr="006A6095" w:rsidRDefault="00CF43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19C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1EE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CD6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AC7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B54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6E9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4BC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0E1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61546C95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0B1D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налоговым доходам, таможенным платежам и страховым взносам на обязательное социальное страхование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2D1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28EA" w14:textId="77777777" w:rsidR="00E71510" w:rsidRPr="006A6095" w:rsidRDefault="00CF43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9D8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36D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93C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FF4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396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73F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AA6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568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54D2351B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6D69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с плательщиками налогов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5AD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DF8F" w14:textId="77777777" w:rsidR="00E71510" w:rsidRPr="006A6095" w:rsidRDefault="00CF43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76C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643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8D7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CEE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F7A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11B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8FD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576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9527C8C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1E1C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дебиторской задолженности по налогам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CEB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4BAD" w14:textId="77777777" w:rsidR="00E71510" w:rsidRPr="006A6095" w:rsidRDefault="00CF43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F5B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BE2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D95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1CD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91D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ADB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1F6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646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65EBAF0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BD43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дебиторской задолженности по налогам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61D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7A22" w14:textId="77777777" w:rsidR="00E71510" w:rsidRPr="006A6095" w:rsidRDefault="00CF43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473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D84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CFF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60A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587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86A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875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A91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A3E8DED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4C07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с плательщиками государственных пошлин, сборов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5CE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7BF0" w14:textId="77777777" w:rsidR="00E71510" w:rsidRPr="006A6095" w:rsidRDefault="00CF43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747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B22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8A3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F48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169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5FF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811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1AA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81E801F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9057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дебиторской задолженности по государственным пошлинам, сборам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523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D8EF" w14:textId="77777777" w:rsidR="00E71510" w:rsidRPr="006A6095" w:rsidRDefault="00CF43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1C7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102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F16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B81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2DD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332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3E0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6AB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2501F51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E639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дебиторской задолженности по государственным пошлинам, сборам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050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B697" w14:textId="77777777" w:rsidR="00E71510" w:rsidRPr="006A6095" w:rsidRDefault="00CF43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83D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9A4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DD0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2EB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B59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218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BA7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79C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15F3665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0D50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доходам от собственности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9A5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079E" w14:textId="77777777" w:rsidR="00E71510" w:rsidRPr="006A6095" w:rsidRDefault="004B4F16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0B5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0BB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D9D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6C2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578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981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51F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5A7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5246C74E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7106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доходам от операционной аренды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ACB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223A" w14:textId="77777777" w:rsidR="00E71510" w:rsidRPr="006A6095" w:rsidRDefault="004B4F16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EFE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1D7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DA7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9DE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FB4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EAA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EFA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2A0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29255C8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D6FA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дебиторской задолженности по доходам от операционной аренды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EDE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1395" w14:textId="77777777" w:rsidR="00E71510" w:rsidRPr="006A6095" w:rsidRDefault="00E5711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20C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6B6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563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4E5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71A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A15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2F8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BB8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F45D372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996B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дебиторской задолженности по доходам от операционной аренды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8DD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4CA3" w14:textId="77777777" w:rsidR="00E71510" w:rsidRPr="006A6095" w:rsidRDefault="00E5711E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EE8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2DF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722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A0E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7EE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6A1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9A7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BF2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CFDBE2C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908F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суммам штрафов, пеней, неустоек, возмещений ущерба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971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1338" w14:textId="77777777" w:rsidR="00E71510" w:rsidRPr="006A6095" w:rsidRDefault="00326444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238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109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582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C90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111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E55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2A3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7F5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8BC5E02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57FA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доходам от прочих сумм принудительного изъятия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024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9D02" w14:textId="77777777" w:rsidR="00E71510" w:rsidRPr="006A6095" w:rsidRDefault="00326444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448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7B2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C41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2A3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0A6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A80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A8A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F5C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6986C1C0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4B97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дебиторской задолженности по доходам от прочих сумм принудительного изъятия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CA0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5737" w14:textId="77777777" w:rsidR="00E71510" w:rsidRPr="006A6095" w:rsidRDefault="00326444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CFA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A22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3DB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47A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193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686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A53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033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6CD7577F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E25A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дебиторской задолженности по доходам от прочих сумм принудительного изъятия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7D5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9379" w14:textId="77777777" w:rsidR="00E71510" w:rsidRPr="006A6095" w:rsidRDefault="00326444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887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F3C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224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65C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1E3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1FA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526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72F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8E8230B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9C26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безвозмездным денежным поступлениям текущего характера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1EC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318C" w14:textId="77777777" w:rsidR="00E71510" w:rsidRPr="006A6095" w:rsidRDefault="00326444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BAB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369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B0C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49B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A45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1DC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82F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C4A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CBF8347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37D0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Расчеты по безвозмездным поступлениям текущего характера от других бюджетов </w:t>
            </w:r>
            <w:r w:rsidRPr="006A6095">
              <w:rPr>
                <w:sz w:val="16"/>
                <w:szCs w:val="16"/>
              </w:rPr>
              <w:lastRenderedPageBreak/>
              <w:t>бюджетной системы Российской Федерации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DFB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F97B" w14:textId="77777777" w:rsidR="00E71510" w:rsidRPr="006A6095" w:rsidRDefault="00326444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906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1D3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46E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052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7EF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7C6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8D5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6FC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F0F72A0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02CC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дебиторской задолженности по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3B4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E817" w14:textId="77777777" w:rsidR="00E71510" w:rsidRPr="006A6095" w:rsidRDefault="00326444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A28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1B2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D33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074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191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AA4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E88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180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80E330E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32CD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дебиторской задолженности по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B1A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ED19" w14:textId="77777777" w:rsidR="00E71510" w:rsidRPr="006A6095" w:rsidRDefault="00326444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BB3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EC5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C59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EE6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B61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AEA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F58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83C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1687AE5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62ED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доходам от операций с активами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D27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4487" w14:textId="77777777" w:rsidR="00E71510" w:rsidRPr="006A6095" w:rsidRDefault="00326444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972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ADA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78E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B16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A03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5C6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BFB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2AC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E1A085C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66EE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доходам от операций с основными средствами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73B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A5E9" w14:textId="77777777" w:rsidR="00E71510" w:rsidRPr="006A6095" w:rsidRDefault="00326444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BD0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7AA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5E3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4B8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554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4E3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BAD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DE0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6A8A1B33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8126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дебиторской задолженности по доходам от операций с основными средствами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4C7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843D" w14:textId="77777777" w:rsidR="00E71510" w:rsidRPr="006A6095" w:rsidRDefault="00326444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008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629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CDA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BCE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164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B2D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483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127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7F17FE4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72E8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дебиторской задолженности по доходам от операций с основными средствами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000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ECE6" w14:textId="77777777" w:rsidR="00E71510" w:rsidRPr="006A6095" w:rsidRDefault="00326444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240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C64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8D2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03C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F29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754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15C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707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FA6A9AF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0E91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доходам от операций с непроизведенными активами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A81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5FC3" w14:textId="77777777" w:rsidR="00E71510" w:rsidRPr="006A6095" w:rsidRDefault="00326444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A60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A9B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B4A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644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CA1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B29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F81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3F4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6B487B8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9A6E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дебиторской задолженности по доходам от операций с непроизведенными активами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518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0456" w14:textId="77777777" w:rsidR="00E71510" w:rsidRPr="006A6095" w:rsidRDefault="00326444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0B9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84F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C60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F3A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2F5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243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961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F19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599E3AC7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664D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дебиторской задолженности по доходам от операций с непроизведенными активами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643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C1A4" w14:textId="77777777" w:rsidR="00E71510" w:rsidRPr="006A6095" w:rsidRDefault="00326444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9AF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3FF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A3B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C48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499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706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5ED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D55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15F0403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CBC5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прочим доходам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187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37AB" w14:textId="77777777" w:rsidR="00E71510" w:rsidRPr="006A6095" w:rsidRDefault="00BF01A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872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539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837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D5A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343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670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B9C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D3E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6FF53AD8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9852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невыясненным поступлениям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423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8D00" w14:textId="77777777" w:rsidR="00E71510" w:rsidRPr="006A6095" w:rsidRDefault="00BF01A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225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990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B20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6BC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64F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92E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77B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927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5B50346B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5938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дебиторской задолженности по невыясненным поступлениям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90C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47E2" w14:textId="77777777" w:rsidR="00E71510" w:rsidRPr="006A6095" w:rsidRDefault="00BF01A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936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8CC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490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FEF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218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136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13F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BCA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DB4905F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D519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дебиторской задолженности по невыясненным поступлениям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ECF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5AC8" w14:textId="77777777" w:rsidR="00E71510" w:rsidRPr="006A6095" w:rsidRDefault="00BF01A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742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2A0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2B6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BDE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2CF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E8F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86F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FB9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790CF7D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4F0D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выданным авансам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649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B78A" w14:textId="77777777" w:rsidR="00E71510" w:rsidRPr="006A6095" w:rsidRDefault="00BF01A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1C4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706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866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B71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259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51C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A70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4A1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27491C6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A94D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авансам по оплате труда, начислениям на выплаты по оплате труда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E65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3249" w14:textId="77777777" w:rsidR="00E71510" w:rsidRPr="006A6095" w:rsidRDefault="00BF01A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C11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178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67E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96B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616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07C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640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F4A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59EC71E6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0A03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заработной плате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C79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D607" w14:textId="77777777" w:rsidR="00E71510" w:rsidRPr="006A6095" w:rsidRDefault="00BF01A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B33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3BA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DE2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09A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83C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DB3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546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A64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35BAB8A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58B3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Увеличение дебиторской задолженности по заработной плате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A43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CB7C" w14:textId="77777777" w:rsidR="00E71510" w:rsidRPr="006A6095" w:rsidRDefault="00BF01A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2C3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F1F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118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94A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77C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CE1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C03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F91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A8B2E7E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B25D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Уменьшение дебиторской задолженности по заработной плате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5C8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3AA0" w14:textId="77777777" w:rsidR="00E71510" w:rsidRPr="006A6095" w:rsidRDefault="00BF01A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0F2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FF5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D68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6AD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738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D49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453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878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55B741AC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798E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авансам по работам,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180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828D" w14:textId="77777777" w:rsidR="00E71510" w:rsidRPr="006A6095" w:rsidRDefault="00BF01A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512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67F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236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40F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8C2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D6B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B0B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C5E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D1B7AA3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43C4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авансам по услугам связи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9FB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8CA3" w14:textId="77777777" w:rsidR="00E71510" w:rsidRPr="006A6095" w:rsidRDefault="00BF01A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37A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1E3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28C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02A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E99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903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3F1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216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5F50450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693F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Увеличение дебиторской задолженности по авансам по услугам связи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924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289F" w14:textId="77777777" w:rsidR="00E71510" w:rsidRPr="006A6095" w:rsidRDefault="00BF01A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478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27B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30B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57F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828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37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807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367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0BC98CC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5AC9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Уменьшение дебиторской задолженности по авансам по услугам связи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B62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9811" w14:textId="77777777" w:rsidR="00E71510" w:rsidRPr="006A6095" w:rsidRDefault="00BF01A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952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A06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C2E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79C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A66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57B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246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AAC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0ABB8B2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9C87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авансам по коммунальным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DFC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BA91" w14:textId="77777777" w:rsidR="00E71510" w:rsidRPr="006A6095" w:rsidRDefault="00BF01A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232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0D7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A18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E2E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6AC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1A9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1B8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EF9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739F3E4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3EA8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Увеличение дебиторской задолженности по авансам по коммунальным услугам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A37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3D17" w14:textId="77777777" w:rsidR="00E71510" w:rsidRPr="006A6095" w:rsidRDefault="00BF01A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822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1A7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0A3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C8A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A55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631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4D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143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7F21DEC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6C57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Уменьшение дебиторской задолженности по авансам по коммунальным услугам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F87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6D55" w14:textId="77777777" w:rsidR="00E71510" w:rsidRPr="006A6095" w:rsidRDefault="00BF01A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503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FF6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60E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E23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6A3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6F7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C82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684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FBE1765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AE25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Расчеты по авансам по прочим работам, </w:t>
            </w:r>
            <w:r w:rsidRPr="006A6095">
              <w:rPr>
                <w:sz w:val="16"/>
                <w:szCs w:val="16"/>
              </w:rPr>
              <w:lastRenderedPageBreak/>
              <w:t>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78E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862F" w14:textId="77777777" w:rsidR="00E71510" w:rsidRPr="006A6095" w:rsidRDefault="00BF01A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C49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B71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A5D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746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CBC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C55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AD5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C8E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F4A1522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5BB9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Увеличение дебиторской задолженности по авансам по прочим работам, услугам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C6D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D8AF" w14:textId="77777777" w:rsidR="00E71510" w:rsidRPr="006A6095" w:rsidRDefault="00BF01A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7C5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6D2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211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CBE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AD1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561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A64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615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67005EDE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7A9C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Уменьшение дебиторской задолженности по авансам по прочим работам, услугам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BAE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9F5B" w14:textId="77777777" w:rsidR="00E71510" w:rsidRPr="006A6095" w:rsidRDefault="00BF01A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60C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139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DC3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880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B69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436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CFC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FD6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0ACB265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58CC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авансовым безвозмездным перечислениям текущего характера организациям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3E0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B463" w14:textId="77777777" w:rsidR="00E71510" w:rsidRPr="006A6095" w:rsidRDefault="00BF01A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20F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80D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DC3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1C3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BD0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699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B57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01E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0DCF4BD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A9AE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авансовым безвозмездным перечислениям текущего характера государственным (муниципальным) бюджетным и автономным учреждениям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3BA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1510" w14:textId="77777777" w:rsidR="00E71510" w:rsidRPr="006A6095" w:rsidRDefault="00BF01A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E4C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513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FAF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520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2D5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F39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B0C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1EA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5E4A2FF5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CB1A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Увеличение дебиторской задолженности по авансовым безвозмездным перечислениям текущего характера государственным (муниципальным) бюджетным и автономным учреждениям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997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F965" w14:textId="77777777" w:rsidR="00E71510" w:rsidRPr="006A6095" w:rsidRDefault="00BF01A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7F3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486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CAA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085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AB4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C3C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FAC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127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0D72F2A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AF15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Уменьшение дебиторской задолженности по авансовым безвозмездным перечислениям текущего характера государственным (муниципальным) бюджетным и автономным учреждениям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93B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B511" w14:textId="77777777" w:rsidR="00E71510" w:rsidRPr="006A6095" w:rsidRDefault="00BF01A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2D3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2B6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77F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1F8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989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B4F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647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AD5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1C27238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0D16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кредитам, займам (ссудам)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F2F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ABBB" w14:textId="77777777" w:rsidR="00E71510" w:rsidRPr="006A6095" w:rsidRDefault="0032449B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D3E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8D9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365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7DB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0A8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AAD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28B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CA5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952AAE8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C4A8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предоставленным кредитам, займам (ссудам)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33A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5B19" w14:textId="77777777" w:rsidR="00E71510" w:rsidRPr="006A6095" w:rsidRDefault="0032449B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B37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867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545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227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F4B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363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444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751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3568B74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6A2A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с бюджетами бюджетной системы Российской Федерации по предоставленным бюджетным кредитам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859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5590" w14:textId="77777777" w:rsidR="00E71510" w:rsidRPr="006A6095" w:rsidRDefault="0032449B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4F7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DC5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253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3FE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CFC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8C2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226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EE1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57F4AD62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AE78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Увеличение задолженности бюджетов бюджетной системы Российской Федерации по предоставленным бюджетным кредитам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F67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735" w14:textId="77777777" w:rsidR="00E71510" w:rsidRPr="006A6095" w:rsidRDefault="0032449B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A8A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73F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BDF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E0F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2AF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FBC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19A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CD2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5C69A8E4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5C5F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Уменьшение задолженности бюджетов бюджетной системы Российской Федерации по предоставленным бюджетным кредитам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853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C374" w14:textId="77777777" w:rsidR="00E71510" w:rsidRPr="006A6095" w:rsidRDefault="0032449B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0F6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FF1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E83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A8D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48C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B9C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1B8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9C0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9F783ED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0A91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с подотчетными лицами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516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2932" w14:textId="77777777" w:rsidR="00E71510" w:rsidRPr="006A6095" w:rsidRDefault="0032449B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4D4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E4F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F1E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309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129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E1A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AED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11F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64D98A35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DD1D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с подотчетными лицами по оплате работ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55F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8414" w14:textId="77777777" w:rsidR="00E71510" w:rsidRPr="006A6095" w:rsidRDefault="0032449B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E3C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4F4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DB0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228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D14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95C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964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1B9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DE8A95D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F3FD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с подотчетными лицами по оплате транспортных услуг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F77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7AA9" w14:textId="77777777" w:rsidR="00E71510" w:rsidRPr="006A6095" w:rsidRDefault="0032449B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6FB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ED3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1FB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9DA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973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063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8C5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FB0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6A799F0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42DA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дебиторской задолженности подотчетных лиц по оплате транспортных услуг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9EE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F6FA" w14:textId="77777777" w:rsidR="00E71510" w:rsidRPr="006A6095" w:rsidRDefault="0032449B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BB8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C4D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99C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8FC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992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B75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815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D70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</w:tr>
      <w:tr w:rsidR="00E71510" w:rsidRPr="006A6095" w14:paraId="47B26E77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56F8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дебиторской задолженности подотчетных лиц по оплате транспортных услуг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263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AF59" w14:textId="77777777" w:rsidR="00E71510" w:rsidRPr="006A6095" w:rsidRDefault="0032449B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B8F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524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054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CFE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EF6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697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C28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E68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</w:tr>
      <w:tr w:rsidR="00E71510" w:rsidRPr="006A6095" w14:paraId="0BE6E4EC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A166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с подотчетными лицами по оплате прочих работ, услуг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9B8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2D5E" w14:textId="77777777" w:rsidR="00E71510" w:rsidRPr="006A6095" w:rsidRDefault="0032449B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2B0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175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306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BF2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006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692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09C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FB9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FDED3FC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E343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дебиторской задолженности подотчетных лиц по оплате прочих работ, услуг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5DA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A11D" w14:textId="77777777" w:rsidR="00E71510" w:rsidRPr="006A6095" w:rsidRDefault="0032449B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C06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4A3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046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C68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14D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24A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8BA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85D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</w:tr>
      <w:tr w:rsidR="00E71510" w:rsidRPr="006A6095" w14:paraId="2997CB27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266B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дебиторской задолженности подотчетных лиц по оплате прочих работ, услуг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8F5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E158" w14:textId="77777777" w:rsidR="00E71510" w:rsidRPr="006A6095" w:rsidRDefault="0032449B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986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829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4E7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12B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A3C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7E9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CE9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E34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</w:tr>
      <w:tr w:rsidR="00E71510" w:rsidRPr="006A6095" w14:paraId="1FE2607F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6A44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Прочие расчеты с дебиторами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828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C366" w14:textId="77777777" w:rsidR="00E71510" w:rsidRPr="006A6095" w:rsidRDefault="0032449B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DCA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8A4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815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D5F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5BB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8C9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A33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521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8399DD7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A773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Расчеты с финансовым органом по поступлениям в бюджет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D34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FEDE" w14:textId="77777777" w:rsidR="00E71510" w:rsidRPr="006A6095" w:rsidRDefault="0032449B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6DC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510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067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B33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F58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312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7B9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C13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589764AF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128D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Расчеты с финансовым органом по поступившим в бюджет доходам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961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0B21" w14:textId="77777777" w:rsidR="00E71510" w:rsidRPr="006A6095" w:rsidRDefault="0032449B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BB9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72F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598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389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69D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5D4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B7A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D4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9060F58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69E3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lastRenderedPageBreak/>
              <w:t xml:space="preserve">Расчеты с финансовым органом по поступлениям в бюджет от выбытия нефинансовых активов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FAE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A77E" w14:textId="77777777" w:rsidR="00E71510" w:rsidRPr="006A6095" w:rsidRDefault="0032449B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675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256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2A0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06B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A99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DD7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FEF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366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59B3531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7B9D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Расчеты с финансовым органом по поступлениям в бюджет от выбытия финансовых активов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E4F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C026" w14:textId="77777777" w:rsidR="00E71510" w:rsidRPr="006A6095" w:rsidRDefault="0032449B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606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06C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562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65F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7C9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8DD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662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68A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47F1115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7BEE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Расчеты с финансовым органом по поступлениям в бюджет от заимствований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3F3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EE3B" w14:textId="77777777" w:rsidR="00E71510" w:rsidRPr="006A6095" w:rsidRDefault="0032449B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31B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084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4F6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0FE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198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BB8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997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44A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E476735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33BC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Расчеты с финансовым органом по уточнению невыясненных поступлений в бюджет года, предшествующего отчетному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9CB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2E7D" w14:textId="77777777" w:rsidR="00E71510" w:rsidRPr="006A6095" w:rsidRDefault="0032449B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3D9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7F7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9A0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AEF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60F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CE0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992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CA0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BE13F8B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3A38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распределенным поступлениям к зачислению в бюджет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214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7DB4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453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659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091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192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0C1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B22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A6A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899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A4B04A1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A199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Расчеты по поступившим доходам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25D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E9AD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3E4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1EF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605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FB2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37C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85A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AED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FB7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EFE4C59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6184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Расчеты по поступлениям от выбытия нефинансовых активов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D44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7587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70B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10E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EBB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142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26F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AE1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8D5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1CC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52980A65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B971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Вложения в акции и иные формы участия в капитале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E5F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EEC0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45C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608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B2F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C59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AC8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E19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D47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A49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1E40B29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959E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Вложения в государственные (муниципальные)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887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34AB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4C2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56D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7F0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B13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A49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CFE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C0B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E04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04F4F9F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ECCD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вложений в государственные (муниципальные)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443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1631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428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A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451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3CE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309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5C4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162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EA7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3CC3988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3F8E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вложений в государственные (муниципальные)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1EA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BC77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0C3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F59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B0F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F18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EDA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4A0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BC3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7E3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64ECE0D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F4AB" w14:textId="77777777" w:rsidR="00E71510" w:rsidRPr="006A6095" w:rsidRDefault="00E71510" w:rsidP="00BF50D3">
            <w:pPr>
              <w:pStyle w:val="ConsPlusNormal"/>
              <w:outlineLvl w:val="2"/>
              <w:rPr>
                <w:sz w:val="16"/>
                <w:szCs w:val="16"/>
              </w:rPr>
            </w:pPr>
            <w:bookmarkStart w:id="2" w:name="Par10493"/>
            <w:bookmarkEnd w:id="2"/>
            <w:r w:rsidRPr="006A6095">
              <w:rPr>
                <w:sz w:val="16"/>
                <w:szCs w:val="16"/>
              </w:rPr>
              <w:t>РАЗДЕЛ 3. ОБЯЗАТЕЛЬСТВА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0AE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18E3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A0C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6DE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0ED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F78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2E0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088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12A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901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4DF39BB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ABEE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с кредиторами по долговым обязательствам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8FD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3445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11C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1F6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DFA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BBB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427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1F9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5C9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F50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751ABF6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7E26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долговым обязательствам в рублях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28A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9F5C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4D3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D53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270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EF3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C32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8A4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C13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A1A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24D964B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AEA4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с бюджетами бюджетной системы Российской Федерации по привлеченным бюджетным кредитам в рублях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C53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7738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67A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300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9B5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021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4AB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816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69B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8F4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A0F2B96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8161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задолженности перед бюджетами бюджетной системы Российской Федерации по привлеченным бюджетным кредитам в рублях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40A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0FE6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EFB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9DB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45D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78A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DBB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B9C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AC0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5C7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E97E874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DCDB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задолженности перед бюджетами бюджетной системы Российской Федерации по привлеченным бюджетным кредитам в рублях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7C5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446A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678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A74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A8A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FD6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90D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7C8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9E9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90A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9E9F2C1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9F68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Расчеты по принятым обязательствам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169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BFCE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FB9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44D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F78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D73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700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C43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0A0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BA8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11D64E6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B4AC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оплате труда и начислениям на выплаты по оплате труда, начислениям на выплаты по оплате труда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0D2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E690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082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213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60D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2AB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C6D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916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1D9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09A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3BF61FD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907D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заработной плате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E97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92AD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F5F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414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348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1DD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E3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00C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EA9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941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E840E12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ECAC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заработной плате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3A1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08ED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490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B48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9BD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F19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75C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AB5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A30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ABF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2F2D3A4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BA5B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заработной плате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0B8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050C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706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1CF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26D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E52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95C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FAB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E2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39B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C3A2BA9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F519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прочим несоциальным выплатам персоналу в денежной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949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C498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BD3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5B4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5F6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7C6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C1C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DB6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373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E39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50A0925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C125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прочим несоциальным выплатам персоналу в денежной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7E9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FC2A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BAC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AD1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6A6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A34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79B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FC1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779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8E8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4FE86EB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8F15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Уменьшение кредиторской задолженности по прочим несоциальным выплатам персоналу в </w:t>
            </w:r>
            <w:r w:rsidRPr="006A6095">
              <w:rPr>
                <w:sz w:val="16"/>
                <w:szCs w:val="16"/>
              </w:rPr>
              <w:lastRenderedPageBreak/>
              <w:t>денежной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ECC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4117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156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E89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7A7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1B1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7A6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9A9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4BE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D91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CD8C9F8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B71F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начислениям на выплаты по оплате труда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DA4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E014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51C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47E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681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83D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932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A33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7EB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6D5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8B39B15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E723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начислениям на выплаты по оплате труда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24D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76EA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B4C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A12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998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B98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1FF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36F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CC0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96D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DF92DAB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2F3A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начислениям на выплаты по оплате труда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793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44B0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DF6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D5C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BE1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318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F85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0C4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B2E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D06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3E25D12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F2E1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работам,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820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E352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6AA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36E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184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86F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E6F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13E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8F1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3CD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634CD142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3D07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услугам связи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05F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C491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DC9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9EF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4B3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3C8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955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922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068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63A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A64E4CC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AC8B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услугам связи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029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7B75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0E5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33D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975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CA3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38C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2F3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33A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BCC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C2D698B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6365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услугам связи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C1C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CFF3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34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369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3BB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C00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E9F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9AA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A33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A26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0CEA97B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B357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транспортным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F32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5A16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C5B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375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2A9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09B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9F7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B19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717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3E3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0A96BAD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98B1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транспортным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A34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BB7B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36D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028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5A2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0F4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64A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BA1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6A5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440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A24A7DE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7DC0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транспортным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078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1C57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FBF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FBB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4BF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E3D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E09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A64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B0F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85A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D1EC839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A778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коммунальным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8CC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3EA8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970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071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0C3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8F4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47D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0EE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918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907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736C25A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05E0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коммунальным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540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F286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F84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012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1FF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342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4AB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E47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7EB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62B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758F7F8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AF31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коммунальным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C2F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5C18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EC0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E5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527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B0E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F8D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0E8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100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264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7A14CFD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AE12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арендной плате за пользование имуществом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E59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D833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108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78A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BE8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D23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DF3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486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6D5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234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F29CE37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327E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арендной плате за пользование имуществом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E88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A4AB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DFE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979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BE4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04B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4A9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CE4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A64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D10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5403D181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D132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арендной плате за пользование имуществом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545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4E86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433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963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822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26C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750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9EB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069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5BA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D20EFAD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2D89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работам, услугам по содержанию имущества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BB4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A32E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F67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725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684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F1C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9A3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76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94D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F00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6A53D983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883A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работам, услугам по содержанию имущества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04B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C78A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BCC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926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97B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268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95A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2F1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150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391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CAF0417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5779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работам, услугам по содержанию имущества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917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CAF7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30D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4F3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C40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E88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AFA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46C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011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473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2528411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AA8B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прочим работам,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553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D3BB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81F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33E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137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403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FC8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08B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B67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A07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2A74AA0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58AB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прочим работам,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5F7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BBFC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7A0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435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866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8FD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A31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98B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07D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942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90FC2DD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A747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прочим работам,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2FC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B43C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59A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5A0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950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5F1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EEB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AC6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491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3CF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B46EF66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85E7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поступлению нефинансовых активов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E53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DB15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758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2E5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438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706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C0C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F24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E8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015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3DA66F1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191C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приобретению основных средств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272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F73C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7A2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532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C39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FE7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811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F38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57B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7FC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6ACE178F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D702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</w:t>
            </w:r>
            <w:r w:rsidR="00B4324A">
              <w:rPr>
                <w:sz w:val="16"/>
                <w:szCs w:val="16"/>
              </w:rPr>
              <w:t>о приобретению основных средств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4F0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9224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68E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99F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AB7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E60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7AB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408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6B0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E76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8D811F8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AB2D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приобретению основных средств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E2A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B32D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9A0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6F0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6F1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398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886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8C0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890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446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760E172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210D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приобретению материальных запасов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ADE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BAB5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7D4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109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5E1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DEF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7E0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B96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6CF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334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44D5311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AF66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приобретению материальных запасов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C5D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2852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896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6C4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234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311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BC8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A4D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946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3EC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903098F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B507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lastRenderedPageBreak/>
              <w:t>Уменьшение кредиторской задолженности по приобретению материальных запасов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9F2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FA80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D2D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9A3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D91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230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6FD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D8F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DB2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CD1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5C501477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90FD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безвозмездным перечислениям текущего характера организациям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EBD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635A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56E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A24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46D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D07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4D8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545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954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82F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6BA302EB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0CEC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безвозмездным перечислениям текущего характера государственным (муниципальным) бюджетным и автономным учреждениям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7E9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6449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20E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3CB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5F6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65C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C47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109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62B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CD0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B31A0CB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E3DC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безвозмездным перечислениям текущего характера государственным (муниципальным) бюджетным и автономным учреждениям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694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BA62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298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F76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493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B2A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2A1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1B7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520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D00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</w:tr>
      <w:tr w:rsidR="00E71510" w:rsidRPr="006A6095" w14:paraId="06918EF5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5613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безвозмездным перечислениям текущего характера государственным (муниципальным) бюджетным и автономным учреждениям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F7E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6E47" w14:textId="77777777" w:rsidR="00E71510" w:rsidRPr="006A6095" w:rsidRDefault="00147FB1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8DB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328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E30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145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A85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ED6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28D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B8F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</w:tr>
      <w:tr w:rsidR="00E71510" w:rsidRPr="006A6095" w14:paraId="6D063F18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F039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безвозмездным перечислениям бюджетам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7C6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FA2C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5A0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A11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E40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8CA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E86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E70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888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6BF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8F0E356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5D6D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перечислениям другим бюджетам бюджетной системы Российской Федерации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F30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BBAC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84B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073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9F9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636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401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7C2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EFC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884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6F185F8D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53A0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перечислениям другим бюджетам бюджетной системы Российской Федерации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04D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1655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8D8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34E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73D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CFB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FD7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AC5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FF6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4FE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0C48911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84E2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перечислениям другим бюджетам бюджетной системы Российской Федерации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91D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BB3B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882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D8B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E10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42A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E56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723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757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027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6D0C37A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11FE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социальному обеспечению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F55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2B09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CB1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89E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142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B63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4A7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2D7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FD1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055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5575C67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EB01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240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45BB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021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AFB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532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DE2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4A7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F3E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A6A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53C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7C44245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A42C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142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48C5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A76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DB3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44D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E73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ED2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495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436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AF0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F646843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FB8E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29B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1A21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51F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FCE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E0E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574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630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301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3B9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3FF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84FEF66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9148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пособиям по социальной помощи населению в натуральной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40D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343F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0FB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5CC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502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C14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FFC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9BE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F87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D98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5C1987C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E51B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пособиям по социальной помощи населению в натуральной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40D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0750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836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92E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9B3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5B6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458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0DF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2A0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323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3603526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8B4F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пособиям по социальной помощи населению в натуральной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53B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F47E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4B3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FEE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05E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8A8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B48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AEC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C49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BD3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C5CEBE3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FB06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пенсиям, пособиям, выплачиваемым работодателями, нанимателями бывшим работникам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F7B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D57C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E41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264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EB7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A3A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D1E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662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1BE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B9A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A07DC73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6F95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пенсиям, пособиям, выплачиваемым работодателями, нанимателями бывшим работникам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746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917D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69F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DE7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EB0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FC3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56B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A60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954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1E0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573F4191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E7B0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пенсиям, пособиям, выплачиваемым работодателями, нанимателями бывшим работникам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48D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59C3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4D8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1D0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0EB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BB1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C3D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D2F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69B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E56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CD07251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2FA5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прочим расходам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89D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8A3F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7E1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CF5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137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A40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D06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BEC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D84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D84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C32F5AD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4254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штрафам за нарушение условий контрактов (договоров)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4D2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E92B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EBF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384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A61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51D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7EC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F5C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AAB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A11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E2167A2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A1EC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lastRenderedPageBreak/>
              <w:t>Увеличение кредиторской задолженности по штрафам за нарушение условий контрактов (договоров)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BDC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CD2B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BBD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236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5A1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3A9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6D9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700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C60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071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632E283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627B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штрафам за нарушение условий контрактов (договоров)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DE1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67FB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EE8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DC4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855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A79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BE3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41F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54A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600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C6369E6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84E0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другим экономическим санкциям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423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24B3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D67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B12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E1A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F41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1A4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F72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84A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0E8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BD3F328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6503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другим экономическим санкциям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F05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1C8A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C48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6C8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1A3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846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184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04A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6E1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BE9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95CBEE4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12A2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другим экономическим санкциям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A72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000E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CE1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FF6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BFC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FE7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13A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507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056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E7C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96DC8AE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FA41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Расчеты по платежам в бюджеты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901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9615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6C8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937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2CC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A11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E44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2C5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060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216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E7E140D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7C66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налогу на доходы физических лиц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2FF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170E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3A2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70E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81D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33B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2EC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263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EB7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CB0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0B73205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1343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налогу на доходы физических лиц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B15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C201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55B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0D8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730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8BD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944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99A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3D9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B49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0CC4259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9486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налогу на доходы физических лиц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C70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068E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3E5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77C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136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998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A9D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EEA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64E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982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574F91E5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364F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56C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0794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993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0A9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7DF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C27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64B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824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572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3A1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55908C41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DCAE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B48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B860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206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EDF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728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7AC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16A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4BE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B61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235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F1B8F3E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6B70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68A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94A6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972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37F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F05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87C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E53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5B9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37B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90D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D474735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3E40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Расчеты по налогу на прибыль организаций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F97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FAE3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C56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0D8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354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F64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DE9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E89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1F3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D28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5E8B1D5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7EB8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налогу на прибыль организаций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10B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0FD5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2AC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052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FE6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006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255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589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AA1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28C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BD6237D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0EED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налогу на прибыль организаций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45B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FFA8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8DC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B22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72F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48E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3B6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FA8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551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9F8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5926F7AE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2849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прочим платежам в бюджет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430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1F9B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578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7DD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192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305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F3A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B99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959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BE5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01DAC75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B384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прочим платежам в бюджет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989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615B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9AE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73C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11B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D92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52D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836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238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619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63C57861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CCBC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прочим платежам в бюджет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260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E3AA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B3A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88D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017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DA8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D5B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E74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71E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509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A16ECB1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19CD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8AE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0ABF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362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435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3E2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8C8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E49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74F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B24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1EC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43BA7D5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1193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14F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E6A1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9BA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6ED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529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598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74A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086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141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2ED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6B5C2062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5E29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252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5132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ABD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B47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FC8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583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B34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E2D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702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7EE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53CD3C7B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3FD8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страховым взносам на обязательное медицинское страхование в Федеральный ФОМС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1F3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F0A5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D33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C6C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024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422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3B3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C34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898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DB2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605F6CBB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1D12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lastRenderedPageBreak/>
              <w:t>Увеличение кредиторской задолженности по страховым взносам на обязательное медицинское страхование в Федеральный ФОМС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DB9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BF9E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095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E25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E82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4EB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D80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C06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7E1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0AC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068A458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315A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страховым взносам на обязательное медицинское страхование в Федеральный ФОМС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275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A9D9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B0D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EF9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585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CB1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188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D1B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7D4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C2D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B358D9E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8454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дополнительным страховым взносам на пенсионное страхование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8BD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A493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3B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643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357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6CF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568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785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C49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87C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D647F8C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A2CA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08A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F6CF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650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755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9D3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F2F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B92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168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9D8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0A8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53DD5848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FD52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F60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3537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694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A58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53D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B40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391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873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257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712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685B0A1C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92B4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Расчеты по страховым взносам на обязательное пенсионное страхование на выплату страховой части трудовой пенсии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E75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00CD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662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C4E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DC1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0FB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6DA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392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371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194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7FB880B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CE29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A34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D752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60A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7D7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60A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78C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28A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D39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BC1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AAB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0780CC7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E0DF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7A7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1A11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CFE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711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6FD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BDC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6A1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A6D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4FF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2E0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E695A8F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EB4A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налогу на имущество организаций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23D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D52B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924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C9A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B7A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732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F95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EFC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33C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4F2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6486674C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1B48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налогу на имущество организаций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726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7357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CAF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310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EEC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01B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C21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BD4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535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3F8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A1B3B04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CA78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налогу на имущество организаций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1AB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8088" w14:textId="77777777" w:rsidR="00E71510" w:rsidRPr="006A6095" w:rsidRDefault="00EE2788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99E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0B1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02F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B19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26E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44F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7CA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63C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71EDCBE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BB07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Расчеты по удержаниям из выплат по оплате труда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ECA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DA0D" w14:textId="77777777" w:rsidR="00E71510" w:rsidRPr="006A6095" w:rsidRDefault="00D4239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14E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457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FF5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10D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C63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427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925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CA4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810382B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26A9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Увеличение кредиторской задолженности по удержаниям из выплат по оплате труда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FFB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76B5" w14:textId="77777777" w:rsidR="00E71510" w:rsidRPr="006A6095" w:rsidRDefault="00D4239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EC6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CFE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08D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586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216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A9C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77E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BF7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BCDF3E8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729B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Уменьшение кредиторской задолженности по удержаниям из выплат по оплате труда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8BD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51F6" w14:textId="77777777" w:rsidR="00E71510" w:rsidRPr="006A6095" w:rsidRDefault="00D4239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187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8B3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2AA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28C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1C0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5DE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88E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479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5466F00B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C2A8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Расчеты по платежам из бюджета с финансовым органом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636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0F82" w14:textId="77777777" w:rsidR="00E71510" w:rsidRPr="006A6095" w:rsidRDefault="00D4239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CFE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D84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9DD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311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3B3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6A2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097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05A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2F95E234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A7D2" w14:textId="77777777" w:rsidR="00E71510" w:rsidRPr="006A6095" w:rsidRDefault="00E71510" w:rsidP="00BF50D3">
            <w:pPr>
              <w:pStyle w:val="ConsPlusNormal"/>
              <w:outlineLvl w:val="2"/>
              <w:rPr>
                <w:sz w:val="16"/>
                <w:szCs w:val="16"/>
              </w:rPr>
            </w:pPr>
            <w:bookmarkStart w:id="3" w:name="Par13265"/>
            <w:bookmarkEnd w:id="3"/>
            <w:r w:rsidRPr="006A6095">
              <w:rPr>
                <w:sz w:val="16"/>
                <w:szCs w:val="16"/>
              </w:rPr>
              <w:t>РАЗДЕЛ 4. ФИНАНСОВЫЙ РЕЗУЛЬТАТ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E44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5799" w14:textId="77777777" w:rsidR="00E71510" w:rsidRPr="006A6095" w:rsidRDefault="00D4239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551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F1E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EF2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C39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5D3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DDA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C94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580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8E669F7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C0D4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Финансовый результат экономического субъекта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59F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F1A3" w14:textId="77777777" w:rsidR="00E71510" w:rsidRPr="006A6095" w:rsidRDefault="00D4239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D2E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D0B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2D8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9CF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315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762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7BC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515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6DADC35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04E4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Доходы текущего финансового года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88B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2E32" w14:textId="77777777" w:rsidR="00E71510" w:rsidRPr="006A6095" w:rsidRDefault="00D4239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EE9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BB3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70E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C0D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A71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CC9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746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315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6157837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8B90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Доходы экономического субъекта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D08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B43F" w14:textId="77777777" w:rsidR="00E71510" w:rsidRPr="006A6095" w:rsidRDefault="00D4239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894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A7E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3D9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4FD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260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A1F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EB5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EAE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AA20BC9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A1F6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Расходы текущего финансового года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2BE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9547" w14:textId="77777777" w:rsidR="00E71510" w:rsidRPr="006A6095" w:rsidRDefault="00D4239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C1B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C20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48E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83A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B7A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194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4E4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987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208E19C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EFEB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Расходы экономического субъекта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D24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BC32" w14:textId="77777777" w:rsidR="00E71510" w:rsidRPr="006A6095" w:rsidRDefault="00D4239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BD6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003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479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77D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08C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0D5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A83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04E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6F5C5A0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0E83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Финансовый результат прошлых отчетных периодов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A6B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55E7" w14:textId="77777777" w:rsidR="00E71510" w:rsidRPr="006A6095" w:rsidRDefault="00D4239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6B3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FC6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182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032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180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BAF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3C1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3E9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BF0E5CD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3E27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Доходы будущих периодов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2C6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EA72" w14:textId="77777777" w:rsidR="00E71510" w:rsidRPr="006A6095" w:rsidRDefault="00D4239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E36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543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703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A43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326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00B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626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52F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691A458E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EC25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Расходы будущих периодов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3F4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6519" w14:textId="77777777" w:rsidR="00E71510" w:rsidRPr="006A6095" w:rsidRDefault="00D4239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4AD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32D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C9D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DB2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F0F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559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194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4FF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794421A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5A5D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Резервы предстоящих расходов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6C5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152D" w14:textId="77777777" w:rsidR="00E71510" w:rsidRPr="006A6095" w:rsidRDefault="00D4239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5BF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7C2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B0B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A18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FA6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224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926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2B0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B7EB47A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8668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Результат по кассовым операциям бюджета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F0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106D" w14:textId="77777777" w:rsidR="00E71510" w:rsidRPr="006A6095" w:rsidRDefault="00D4239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285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B6D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83F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316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90C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39F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116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41C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6734D5C7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6F9B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lastRenderedPageBreak/>
              <w:t>Результат по кассовому исполнению бюджета по поступлениям в бюджет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6B7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A6FA" w14:textId="77777777" w:rsidR="00E71510" w:rsidRPr="006A6095" w:rsidRDefault="00D4239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955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1B1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9A1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83C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83E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8B1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C39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95C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EBC4244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1A3E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Результат по кассовому исполнению бюджета по выбытиям из бюджета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AC6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5982" w14:textId="77777777" w:rsidR="00E71510" w:rsidRPr="006A6095" w:rsidRDefault="00D4239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C09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58E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225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22F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37A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8D9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626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B1A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90AABE3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E213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Результат прошлых отчетных периодов по кассовому исполнению бюджета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D5A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774E" w14:textId="77777777" w:rsidR="00E71510" w:rsidRPr="006A6095" w:rsidRDefault="00D4239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CD0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F37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04B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22E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78F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B09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940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92D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27FD86C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CC26" w14:textId="77777777" w:rsidR="00E71510" w:rsidRPr="006A6095" w:rsidRDefault="00E71510" w:rsidP="00B4324A">
            <w:pPr>
              <w:pStyle w:val="ConsPlusNormal"/>
              <w:outlineLvl w:val="2"/>
              <w:rPr>
                <w:sz w:val="16"/>
                <w:szCs w:val="16"/>
              </w:rPr>
            </w:pPr>
            <w:bookmarkStart w:id="4" w:name="Par13463"/>
            <w:bookmarkEnd w:id="4"/>
            <w:r w:rsidRPr="006A6095">
              <w:rPr>
                <w:sz w:val="16"/>
                <w:szCs w:val="16"/>
              </w:rPr>
              <w:t xml:space="preserve">РАЗДЕЛ 5. САНКЦИОНИРОВАНИЕ РАСХОДОВ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BFD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ACFF" w14:textId="77777777" w:rsidR="00E71510" w:rsidRPr="006A6095" w:rsidRDefault="00D4239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58E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4EF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560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7E3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1A3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6AB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24A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243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68A8FFF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98E7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Санкционирование по текущему финансовому году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9E8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54E4" w14:textId="77777777" w:rsidR="00E71510" w:rsidRPr="006A6095" w:rsidRDefault="00D4239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A35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2BC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5B3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072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2EA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1A0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87E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A11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577FC84D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F16B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Санкционирование по первому году, следующему за текущим (очередному финансовому году)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702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AA03" w14:textId="77777777" w:rsidR="00E71510" w:rsidRPr="006A6095" w:rsidRDefault="00D4239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1C1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7B6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C87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99E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51F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8EE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F8D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7B2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D345F74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22F7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Санкционирование по второму году, следующему за текущим (первому году, следующему за очередным)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344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336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55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988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66A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1F4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0EB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11C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682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020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8536ECC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977D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Санкционирование по второму году, следующему за очередным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990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D2A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D38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450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ABE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E4B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956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58F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5BB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6C3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DEC7890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4269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Санкционирование на иные очередные годы (за пределами планового периода)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666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D40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473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DCF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07F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05E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DC0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27C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B7E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810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5B72D598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DF90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7A7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26CE" w14:textId="77777777" w:rsidR="00E71510" w:rsidRPr="006A6095" w:rsidRDefault="00CF7F0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79F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C28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B24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C28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D83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411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24E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C7A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BCBA1C0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0654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Доведенные лимиты бюджетных обязательств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A3C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D16C" w14:textId="77777777" w:rsidR="00E71510" w:rsidRPr="006A6095" w:rsidRDefault="00CF7F0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D97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F9F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C68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3497" w14:textId="77777777" w:rsidR="00E71510" w:rsidRPr="006A6095" w:rsidRDefault="00CF7F0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5A3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2C1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7F3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58F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533E586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134C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Лимиты бюджетных обязательств к распределению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2E9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3024" w14:textId="77777777" w:rsidR="00E71510" w:rsidRPr="006A6095" w:rsidRDefault="00CF7F0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A93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C8D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F2B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6EC7" w14:textId="77777777" w:rsidR="00E71510" w:rsidRPr="006A6095" w:rsidRDefault="00CF7F0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B98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9BB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E15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1F9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0BA4D8F6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3C97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Лимиты бюджетных обязательств получателей бюджетных средств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50E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DAC0" w14:textId="77777777" w:rsidR="00E71510" w:rsidRPr="006A6095" w:rsidRDefault="00CF7F0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B9C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48A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0E3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AB11" w14:textId="77777777" w:rsidR="00E71510" w:rsidRPr="006A6095" w:rsidRDefault="00CF7F0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A4A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C5A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5EB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942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F4580AD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0B77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Полученные лимиты бюджетных обязательств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B39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70A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1EE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E0F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EAB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AAB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336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FF3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DAC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1EA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35083840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336E" w14:textId="77777777" w:rsidR="00E71510" w:rsidRPr="006A6095" w:rsidRDefault="00E71510" w:rsidP="00B4324A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 xml:space="preserve">Обязательства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E0D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AF2A" w14:textId="77777777" w:rsidR="00E71510" w:rsidRPr="006A6095" w:rsidRDefault="00CF7F0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98E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9E8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7AF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07B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B09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0712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126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FE7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C67534A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CB1D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Принятые обязательства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E58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95FB" w14:textId="77777777" w:rsidR="00E71510" w:rsidRPr="006A6095" w:rsidRDefault="00CF7F0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968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727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11C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9FA9" w14:textId="77777777" w:rsidR="00E71510" w:rsidRPr="006A6095" w:rsidRDefault="00CF7F0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109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C7A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089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8E4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D4AB1BE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2B81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Принятые денежные обязательства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C3B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F543" w14:textId="77777777" w:rsidR="00E71510" w:rsidRPr="006A6095" w:rsidRDefault="00CF7F0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EFB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352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C69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D216" w14:textId="77777777" w:rsidR="00E71510" w:rsidRPr="006A6095" w:rsidRDefault="00CF7F0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8A4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C26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9F97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4A3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E9113C9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7B5F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Бюджетные ассигнования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D1F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C9A4" w14:textId="77777777" w:rsidR="00E71510" w:rsidRPr="006A6095" w:rsidRDefault="00CF7F0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702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086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F92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A99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87F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9ED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A01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517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4275B421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C4A9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Доведенные бюджетные ассигнования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5B8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964D" w14:textId="77777777" w:rsidR="00E71510" w:rsidRPr="006A6095" w:rsidRDefault="00CF7F0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C14A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325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E4A4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2CAA" w14:textId="77777777" w:rsidR="00E71510" w:rsidRPr="006A6095" w:rsidRDefault="00CF7F0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3B5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552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528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BAD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7D63F7C9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30A7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Бюджетные ассигнования к распределению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4843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2B20" w14:textId="77777777" w:rsidR="00E71510" w:rsidRPr="006A6095" w:rsidRDefault="00CF7F0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3CF8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E7D6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CC65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F564" w14:textId="77777777" w:rsidR="00E71510" w:rsidRPr="006A6095" w:rsidRDefault="00CF7F0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C7BC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38F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0729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7DAB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  <w:tr w:rsidR="00E71510" w:rsidRPr="006A6095" w14:paraId="199CBCFC" w14:textId="77777777" w:rsidTr="00BF50D3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E515" w14:textId="77777777" w:rsidR="00E71510" w:rsidRPr="006A6095" w:rsidRDefault="00E71510" w:rsidP="00BF50D3">
            <w:pPr>
              <w:pStyle w:val="ConsPlusNormal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Бюджетные ассигнования получателей бюджетных средств и администраторов выплат по источникам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5BA0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F2DA" w14:textId="77777777" w:rsidR="00E71510" w:rsidRPr="006A6095" w:rsidRDefault="00CF7F0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540F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AC8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84F1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CE3E" w14:textId="77777777" w:rsidR="00E71510" w:rsidRPr="006A6095" w:rsidRDefault="00CF7F03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FF4E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4AE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15A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74CD" w14:textId="77777777" w:rsidR="00E71510" w:rsidRPr="006A6095" w:rsidRDefault="00E71510" w:rsidP="00BF50D3">
            <w:pPr>
              <w:pStyle w:val="ConsPlusNormal"/>
              <w:jc w:val="center"/>
              <w:rPr>
                <w:sz w:val="16"/>
                <w:szCs w:val="16"/>
              </w:rPr>
            </w:pPr>
            <w:r w:rsidRPr="006A6095">
              <w:rPr>
                <w:sz w:val="16"/>
                <w:szCs w:val="16"/>
              </w:rPr>
              <w:t>0</w:t>
            </w:r>
          </w:p>
        </w:tc>
      </w:tr>
    </w:tbl>
    <w:p w14:paraId="2D0AC13A" w14:textId="77777777" w:rsidR="00E71510" w:rsidRPr="006A6095" w:rsidRDefault="00E71510">
      <w:pPr>
        <w:rPr>
          <w:sz w:val="16"/>
          <w:szCs w:val="16"/>
        </w:rPr>
      </w:pPr>
    </w:p>
    <w:sectPr w:rsidR="00E71510" w:rsidRPr="006A6095" w:rsidSect="006A6095">
      <w:pgSz w:w="11906" w:h="16838"/>
      <w:pgMar w:top="567" w:right="851" w:bottom="56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A8D"/>
    <w:rsid w:val="000B1182"/>
    <w:rsid w:val="0010614E"/>
    <w:rsid w:val="00147FB1"/>
    <w:rsid w:val="00262A8D"/>
    <w:rsid w:val="0032449B"/>
    <w:rsid w:val="00326444"/>
    <w:rsid w:val="004B4F16"/>
    <w:rsid w:val="0057561A"/>
    <w:rsid w:val="005B0964"/>
    <w:rsid w:val="0062095E"/>
    <w:rsid w:val="006A6095"/>
    <w:rsid w:val="00746959"/>
    <w:rsid w:val="008B27DA"/>
    <w:rsid w:val="00A475A7"/>
    <w:rsid w:val="00B4324A"/>
    <w:rsid w:val="00BF01A3"/>
    <w:rsid w:val="00BF50D3"/>
    <w:rsid w:val="00CF4388"/>
    <w:rsid w:val="00CF7F03"/>
    <w:rsid w:val="00D42390"/>
    <w:rsid w:val="00DB3FD0"/>
    <w:rsid w:val="00DE64A4"/>
    <w:rsid w:val="00E5711E"/>
    <w:rsid w:val="00E71510"/>
    <w:rsid w:val="00EE2788"/>
    <w:rsid w:val="00F73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32D35"/>
  <w15:chartTrackingRefBased/>
  <w15:docId w15:val="{A08B8D4A-D3AE-4EC5-8A03-9768A421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15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15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715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715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E715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E715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E7151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E7151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E715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E715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46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67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4226</Words>
  <Characters>24093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AdminK1</dc:creator>
  <cp:keywords/>
  <dc:description/>
  <cp:lastModifiedBy>386</cp:lastModifiedBy>
  <cp:revision>22</cp:revision>
  <dcterms:created xsi:type="dcterms:W3CDTF">2019-11-01T08:29:00Z</dcterms:created>
  <dcterms:modified xsi:type="dcterms:W3CDTF">2020-08-27T11:40:00Z</dcterms:modified>
</cp:coreProperties>
</file>